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98" w:rsidRDefault="00DE7A98" w:rsidP="00DE7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7F7428" w:rsidRDefault="00DE7A98" w:rsidP="007F74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учащихся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10 февраля 2021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4EE">
        <w:rPr>
          <w:rFonts w:ascii="Times New Roman" w:hAnsi="Times New Roman" w:cs="Times New Roman"/>
          <w:b/>
          <w:color w:val="FF0000"/>
          <w:sz w:val="28"/>
          <w:szCs w:val="28"/>
        </w:rPr>
        <w:t>(среда)</w:t>
      </w:r>
    </w:p>
    <w:p w:rsidR="00DE7A98" w:rsidRPr="007F7428" w:rsidRDefault="00DE7A98" w:rsidP="00DE7A9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F7428" w:rsidRPr="007F7428">
        <w:rPr>
          <w:rFonts w:ascii="Times New Roman" w:hAnsi="Times New Roman" w:cs="Times New Roman"/>
          <w:b/>
          <w:color w:val="FF0000"/>
          <w:sz w:val="28"/>
          <w:szCs w:val="28"/>
        </w:rPr>
        <w:t>1 смена</w:t>
      </w:r>
      <w:r w:rsidRPr="007F74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</w:t>
      </w:r>
    </w:p>
    <w:tbl>
      <w:tblPr>
        <w:tblStyle w:val="a4"/>
        <w:tblW w:w="15168" w:type="dxa"/>
        <w:tblInd w:w="-176" w:type="dxa"/>
        <w:tblLook w:val="04A0"/>
      </w:tblPr>
      <w:tblGrid>
        <w:gridCol w:w="480"/>
        <w:gridCol w:w="1931"/>
        <w:gridCol w:w="2693"/>
        <w:gridCol w:w="514"/>
        <w:gridCol w:w="1987"/>
        <w:gridCol w:w="2478"/>
        <w:gridCol w:w="560"/>
        <w:gridCol w:w="14"/>
        <w:gridCol w:w="1875"/>
        <w:gridCol w:w="2636"/>
      </w:tblGrid>
      <w:tr w:rsidR="00DE7A98" w:rsidTr="00723A0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2</w:t>
            </w:r>
            <w:r w:rsidR="00E256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 класс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2</w:t>
            </w:r>
            <w:r w:rsidR="00E256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 класс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 </w:t>
            </w:r>
            <w:r w:rsidR="00E256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E7A98" w:rsidTr="00723A0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8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8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8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8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8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8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Корнаухова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8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8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8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Д.В.</w:t>
            </w:r>
          </w:p>
        </w:tc>
      </w:tr>
      <w:tr w:rsidR="00E2566B" w:rsidTr="00723A0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Ю.Г.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Д.В.</w:t>
            </w:r>
          </w:p>
        </w:tc>
      </w:tr>
      <w:tr w:rsidR="00E2566B" w:rsidTr="00723A0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Гладыщев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Корнаухова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А.В.</w:t>
            </w:r>
          </w:p>
        </w:tc>
      </w:tr>
      <w:tr w:rsidR="00E2566B" w:rsidTr="00723A0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Гладыщев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6B" w:rsidRDefault="00E2566B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А.В.</w:t>
            </w:r>
          </w:p>
        </w:tc>
      </w:tr>
      <w:tr w:rsidR="00433D73" w:rsidTr="00723A0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73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73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73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Тамлянкина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73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73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73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Д.В.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73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73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73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433D73" w:rsidTr="00723A0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3D73" w:rsidRDefault="00433D73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3D73" w:rsidRDefault="00433D73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3D73" w:rsidRDefault="00433D73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3D73" w:rsidRDefault="00433D73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3D73" w:rsidRDefault="00433D73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 класс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3D73" w:rsidRDefault="00433D73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3D73" w:rsidRDefault="00433D73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3D73" w:rsidRDefault="00433D73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11в класс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3D73" w:rsidRDefault="00433D73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28</w:t>
            </w:r>
          </w:p>
        </w:tc>
      </w:tr>
      <w:tr w:rsidR="00433D73" w:rsidRPr="00116CAF" w:rsidTr="00723A03">
        <w:tc>
          <w:tcPr>
            <w:tcW w:w="480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Юдакова О.А.</w:t>
            </w:r>
          </w:p>
        </w:tc>
        <w:tc>
          <w:tcPr>
            <w:tcW w:w="514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2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Н.И.</w:t>
            </w:r>
          </w:p>
        </w:tc>
      </w:tr>
      <w:tr w:rsidR="00433D73" w:rsidRPr="00116CAF" w:rsidTr="00723A03">
        <w:tc>
          <w:tcPr>
            <w:tcW w:w="480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433D73" w:rsidRPr="00051025" w:rsidRDefault="00433D73" w:rsidP="00723A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1025">
              <w:rPr>
                <w:rFonts w:ascii="Times New Roman" w:hAnsi="Times New Roman" w:cs="Times New Roman"/>
                <w:sz w:val="20"/>
                <w:szCs w:val="20"/>
              </w:rPr>
              <w:t>«Методы» (физика)</w:t>
            </w:r>
          </w:p>
        </w:tc>
        <w:tc>
          <w:tcPr>
            <w:tcW w:w="2693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Юдакова О.А.</w:t>
            </w:r>
          </w:p>
        </w:tc>
        <w:tc>
          <w:tcPr>
            <w:tcW w:w="514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8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560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2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636" w:type="dxa"/>
          </w:tcPr>
          <w:p w:rsidR="00433D73" w:rsidRPr="00E33DB7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Н.И.</w:t>
            </w:r>
          </w:p>
        </w:tc>
      </w:tr>
      <w:tr w:rsidR="00433D73" w:rsidRPr="00116CAF" w:rsidTr="00723A03">
        <w:tc>
          <w:tcPr>
            <w:tcW w:w="480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Прядильщикова В.В.</w:t>
            </w:r>
          </w:p>
        </w:tc>
        <w:tc>
          <w:tcPr>
            <w:tcW w:w="514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478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560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2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36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Юдакова О.А.</w:t>
            </w:r>
          </w:p>
        </w:tc>
      </w:tr>
      <w:tr w:rsidR="00433D73" w:rsidRPr="00116CAF" w:rsidTr="00723A03">
        <w:tc>
          <w:tcPr>
            <w:tcW w:w="480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3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Н.И.</w:t>
            </w:r>
          </w:p>
        </w:tc>
        <w:tc>
          <w:tcPr>
            <w:tcW w:w="514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433D73" w:rsidRPr="00437DA0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</w:tcPr>
          <w:p w:rsidR="00433D73" w:rsidRPr="00437DA0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Прядильщикова В.В /</w:t>
            </w:r>
          </w:p>
        </w:tc>
        <w:tc>
          <w:tcPr>
            <w:tcW w:w="560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gridSpan w:val="2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36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Барнаковский Н.А.</w:t>
            </w:r>
          </w:p>
        </w:tc>
      </w:tr>
      <w:tr w:rsidR="00433D73" w:rsidRPr="00116CAF" w:rsidTr="00723A03">
        <w:tc>
          <w:tcPr>
            <w:tcW w:w="480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433D73" w:rsidRPr="00E33DB7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693" w:type="dxa"/>
          </w:tcPr>
          <w:p w:rsidR="00433D73" w:rsidRPr="00E33DB7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Н.И.</w:t>
            </w:r>
          </w:p>
        </w:tc>
        <w:tc>
          <w:tcPr>
            <w:tcW w:w="514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478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 Д.А.</w:t>
            </w:r>
          </w:p>
        </w:tc>
        <w:tc>
          <w:tcPr>
            <w:tcW w:w="560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2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36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Барнаковский Н.А.</w:t>
            </w:r>
          </w:p>
        </w:tc>
      </w:tr>
      <w:tr w:rsidR="00433D73" w:rsidRPr="00116CAF" w:rsidTr="00723A03">
        <w:tc>
          <w:tcPr>
            <w:tcW w:w="480" w:type="dxa"/>
          </w:tcPr>
          <w:p w:rsidR="00433D73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  <w:vAlign w:val="center"/>
          </w:tcPr>
          <w:p w:rsidR="00433D73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433D73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Н.И.</w:t>
            </w:r>
          </w:p>
        </w:tc>
        <w:tc>
          <w:tcPr>
            <w:tcW w:w="514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2478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Тамлянкина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60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gridSpan w:val="2"/>
          </w:tcPr>
          <w:p w:rsidR="00433D73" w:rsidRPr="00CA44A4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:rsidR="00433D73" w:rsidRPr="00CA44A4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4">
              <w:rPr>
                <w:rFonts w:ascii="Times New Roman" w:hAnsi="Times New Roman" w:cs="Times New Roman"/>
                <w:sz w:val="24"/>
                <w:szCs w:val="24"/>
              </w:rPr>
              <w:t>Четверикова О.Н.</w:t>
            </w:r>
          </w:p>
        </w:tc>
      </w:tr>
      <w:tr w:rsidR="00433D73" w:rsidRPr="00116CAF" w:rsidTr="00723A03">
        <w:tc>
          <w:tcPr>
            <w:tcW w:w="480" w:type="dxa"/>
          </w:tcPr>
          <w:p w:rsidR="00433D73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433D73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3D73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33D73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  <w:gridSpan w:val="2"/>
          </w:tcPr>
          <w:p w:rsidR="00433D73" w:rsidRPr="00CA44A4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:rsidR="00433D73" w:rsidRPr="00CA44A4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4">
              <w:rPr>
                <w:rFonts w:ascii="Times New Roman" w:hAnsi="Times New Roman" w:cs="Times New Roman"/>
                <w:sz w:val="24"/>
                <w:szCs w:val="24"/>
              </w:rPr>
              <w:t>Четверикова О.Н.</w:t>
            </w:r>
          </w:p>
        </w:tc>
      </w:tr>
    </w:tbl>
    <w:p w:rsidR="00CA44A4" w:rsidRDefault="00CA44A4" w:rsidP="00DE7A98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E7A98" w:rsidRPr="00BC158B" w:rsidRDefault="00DE7A98" w:rsidP="00DE7A98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158B">
        <w:rPr>
          <w:rFonts w:ascii="Times New Roman" w:hAnsi="Times New Roman" w:cs="Times New Roman"/>
          <w:b/>
          <w:color w:val="FF0000"/>
          <w:sz w:val="32"/>
          <w:szCs w:val="32"/>
        </w:rPr>
        <w:t>2 смена</w:t>
      </w:r>
    </w:p>
    <w:tbl>
      <w:tblPr>
        <w:tblStyle w:val="a4"/>
        <w:tblW w:w="15168" w:type="dxa"/>
        <w:tblInd w:w="-176" w:type="dxa"/>
        <w:tblLook w:val="04A0"/>
      </w:tblPr>
      <w:tblGrid>
        <w:gridCol w:w="480"/>
        <w:gridCol w:w="1931"/>
        <w:gridCol w:w="2693"/>
        <w:gridCol w:w="514"/>
        <w:gridCol w:w="1987"/>
        <w:gridCol w:w="2478"/>
        <w:gridCol w:w="560"/>
        <w:gridCol w:w="14"/>
        <w:gridCol w:w="1875"/>
        <w:gridCol w:w="2636"/>
      </w:tblGrid>
      <w:tr w:rsidR="00DE7A98" w:rsidTr="00723A0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 класс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2</w:t>
            </w:r>
            <w:r w:rsidR="00EE08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 класс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2</w:t>
            </w:r>
            <w:r w:rsidR="00EE08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E7A98" w:rsidRPr="00116CAF" w:rsidTr="00723A03">
        <w:tc>
          <w:tcPr>
            <w:tcW w:w="480" w:type="dxa"/>
            <w:vAlign w:val="center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vAlign w:val="center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  <w:vAlign w:val="center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Е.В.</w:t>
            </w:r>
          </w:p>
        </w:tc>
        <w:tc>
          <w:tcPr>
            <w:tcW w:w="514" w:type="dxa"/>
            <w:vAlign w:val="center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Align w:val="center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478" w:type="dxa"/>
            <w:vAlign w:val="center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Д.В.</w:t>
            </w:r>
          </w:p>
        </w:tc>
        <w:tc>
          <w:tcPr>
            <w:tcW w:w="560" w:type="dxa"/>
            <w:vAlign w:val="center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2"/>
            <w:vAlign w:val="center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36" w:type="dxa"/>
            <w:vAlign w:val="center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А.А.</w:t>
            </w:r>
          </w:p>
        </w:tc>
      </w:tr>
      <w:tr w:rsidR="00DE7A98" w:rsidRPr="00116CAF" w:rsidTr="00723A03">
        <w:tc>
          <w:tcPr>
            <w:tcW w:w="480" w:type="dxa"/>
            <w:vAlign w:val="center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vAlign w:val="center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 О.Н.</w:t>
            </w:r>
          </w:p>
        </w:tc>
        <w:tc>
          <w:tcPr>
            <w:tcW w:w="514" w:type="dxa"/>
            <w:vAlign w:val="center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8" w:type="dxa"/>
            <w:vAlign w:val="center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А.А.</w:t>
            </w:r>
          </w:p>
        </w:tc>
        <w:tc>
          <w:tcPr>
            <w:tcW w:w="560" w:type="dxa"/>
            <w:vAlign w:val="center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2"/>
            <w:vAlign w:val="center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36" w:type="dxa"/>
            <w:vAlign w:val="center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Е.В.</w:t>
            </w:r>
          </w:p>
        </w:tc>
      </w:tr>
      <w:tr w:rsidR="00DE7A98" w:rsidRPr="00116CAF" w:rsidTr="00723A03">
        <w:tc>
          <w:tcPr>
            <w:tcW w:w="480" w:type="dxa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Д.В.</w:t>
            </w:r>
          </w:p>
        </w:tc>
        <w:tc>
          <w:tcPr>
            <w:tcW w:w="514" w:type="dxa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78" w:type="dxa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Е.В.</w:t>
            </w:r>
          </w:p>
        </w:tc>
        <w:tc>
          <w:tcPr>
            <w:tcW w:w="560" w:type="dxa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2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36" w:type="dxa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А.А.</w:t>
            </w:r>
          </w:p>
        </w:tc>
      </w:tr>
      <w:tr w:rsidR="00DE7A98" w:rsidRPr="00116CAF" w:rsidTr="00723A03">
        <w:tc>
          <w:tcPr>
            <w:tcW w:w="480" w:type="dxa"/>
          </w:tcPr>
          <w:p w:rsidR="00DE7A98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DE7A98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E7A98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98" w:rsidTr="00723A0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 класс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22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 класс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A98" w:rsidRDefault="00DE7A98" w:rsidP="00723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2</w:t>
            </w:r>
            <w:r w:rsidR="00EE0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E7A98" w:rsidRPr="00116CAF" w:rsidTr="00723A03">
        <w:tc>
          <w:tcPr>
            <w:tcW w:w="480" w:type="dxa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Юдакова О.А.</w:t>
            </w:r>
          </w:p>
        </w:tc>
        <w:tc>
          <w:tcPr>
            <w:tcW w:w="514" w:type="dxa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DE7A98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8" w:type="dxa"/>
          </w:tcPr>
          <w:p w:rsidR="00DE7A98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М.О.</w:t>
            </w:r>
          </w:p>
        </w:tc>
        <w:tc>
          <w:tcPr>
            <w:tcW w:w="560" w:type="dxa"/>
          </w:tcPr>
          <w:p w:rsidR="00DE7A98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2"/>
          </w:tcPr>
          <w:p w:rsidR="00DE7A98" w:rsidRPr="00795F4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36" w:type="dxa"/>
          </w:tcPr>
          <w:p w:rsidR="00DE7A98" w:rsidRPr="00795F4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Корнаухова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DE7A98" w:rsidRPr="00116CAF" w:rsidTr="00723A03">
        <w:tc>
          <w:tcPr>
            <w:tcW w:w="480" w:type="dxa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М.О.</w:t>
            </w:r>
          </w:p>
        </w:tc>
        <w:tc>
          <w:tcPr>
            <w:tcW w:w="514" w:type="dxa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E7A98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8" w:type="dxa"/>
          </w:tcPr>
          <w:p w:rsidR="00DE7A98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Корнаухова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60" w:type="dxa"/>
          </w:tcPr>
          <w:p w:rsidR="00DE7A98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2"/>
          </w:tcPr>
          <w:p w:rsidR="00DE7A98" w:rsidRPr="00795F4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36" w:type="dxa"/>
          </w:tcPr>
          <w:p w:rsidR="00DE7A98" w:rsidRPr="00795F4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Юдакова О.А.</w:t>
            </w:r>
          </w:p>
        </w:tc>
      </w:tr>
      <w:tr w:rsidR="00DE7A98" w:rsidRPr="00116CAF" w:rsidTr="00723A03">
        <w:tc>
          <w:tcPr>
            <w:tcW w:w="480" w:type="dxa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 О.Н.</w:t>
            </w:r>
          </w:p>
        </w:tc>
        <w:tc>
          <w:tcPr>
            <w:tcW w:w="514" w:type="dxa"/>
          </w:tcPr>
          <w:p w:rsidR="00DE7A98" w:rsidRPr="00116CAF" w:rsidRDefault="00EE08D0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DE7A98" w:rsidRPr="00795F4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78" w:type="dxa"/>
          </w:tcPr>
          <w:p w:rsidR="00DE7A98" w:rsidRPr="00795F4F" w:rsidRDefault="00433D73" w:rsidP="00BA4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</w:t>
            </w:r>
            <w:r w:rsidR="00BA46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0" w:type="dxa"/>
          </w:tcPr>
          <w:p w:rsidR="00DE7A98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2"/>
          </w:tcPr>
          <w:p w:rsidR="00DE7A98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36" w:type="dxa"/>
          </w:tcPr>
          <w:p w:rsidR="00DE7A98" w:rsidRPr="00116CAF" w:rsidRDefault="00433D73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М.О.</w:t>
            </w:r>
          </w:p>
        </w:tc>
      </w:tr>
      <w:tr w:rsidR="00DE7A98" w:rsidRPr="00116CAF" w:rsidTr="00723A03">
        <w:tc>
          <w:tcPr>
            <w:tcW w:w="480" w:type="dxa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DE7A98" w:rsidRPr="00795F4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A98" w:rsidRPr="00795F4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DE7A98" w:rsidRPr="00116CAF" w:rsidRDefault="00DE7A98" w:rsidP="0072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A98" w:rsidRDefault="00DE7A98" w:rsidP="00DE7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4A4" w:rsidRDefault="00CA44A4" w:rsidP="00DE7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4A4" w:rsidRDefault="00CA44A4" w:rsidP="00DE7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D73" w:rsidRDefault="00433D73" w:rsidP="00DE7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D73" w:rsidRDefault="00433D73" w:rsidP="00DE7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D73" w:rsidRDefault="00433D73" w:rsidP="00DE7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4A4" w:rsidRDefault="00CA44A4" w:rsidP="00DE7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4A4" w:rsidRDefault="00CA44A4" w:rsidP="00DE7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4A4" w:rsidRDefault="00CA44A4" w:rsidP="00DE7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A98" w:rsidRDefault="00DE7A98" w:rsidP="00DE7A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3D73" w:rsidRDefault="00433D73" w:rsidP="00DE7A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7A98" w:rsidRDefault="00DE7A98" w:rsidP="00DE7A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учителей 1</w:t>
      </w:r>
      <w:r w:rsidR="00433D7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r w:rsidR="00433D73">
        <w:rPr>
          <w:rFonts w:ascii="Times New Roman" w:hAnsi="Times New Roman" w:cs="Times New Roman"/>
          <w:b/>
          <w:sz w:val="28"/>
          <w:szCs w:val="28"/>
        </w:rPr>
        <w:t>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(среда)</w:t>
      </w:r>
    </w:p>
    <w:tbl>
      <w:tblPr>
        <w:tblW w:w="11092" w:type="dxa"/>
        <w:tblInd w:w="96" w:type="dxa"/>
        <w:tblLayout w:type="fixed"/>
        <w:tblLook w:val="04A0"/>
      </w:tblPr>
      <w:tblGrid>
        <w:gridCol w:w="2980"/>
        <w:gridCol w:w="750"/>
        <w:gridCol w:w="701"/>
        <w:gridCol w:w="701"/>
        <w:gridCol w:w="701"/>
        <w:gridCol w:w="701"/>
        <w:gridCol w:w="701"/>
        <w:gridCol w:w="686"/>
        <w:gridCol w:w="700"/>
        <w:gridCol w:w="605"/>
        <w:gridCol w:w="590"/>
        <w:gridCol w:w="633"/>
        <w:gridCol w:w="643"/>
      </w:tblGrid>
      <w:tr w:rsidR="00DE7A98" w:rsidRPr="006E6072" w:rsidTr="00723A03">
        <w:trPr>
          <w:trHeight w:val="360"/>
        </w:trPr>
        <w:tc>
          <w:tcPr>
            <w:tcW w:w="2980" w:type="dxa"/>
            <w:tcBorders>
              <w:top w:val="nil"/>
              <w:left w:val="nil"/>
              <w:bottom w:val="single" w:sz="12" w:space="0" w:color="FF6600"/>
              <w:right w:val="nil"/>
            </w:tcBorders>
            <w:shd w:val="clear" w:color="000000" w:fill="CCFFCC"/>
            <w:noWrap/>
            <w:vAlign w:val="bottom"/>
            <w:hideMark/>
          </w:tcPr>
          <w:p w:rsidR="00DE7A98" w:rsidRPr="006E6072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E607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8" w:space="0" w:color="FF0000"/>
              <w:bottom w:val="single" w:sz="4" w:space="0" w:color="3366FF"/>
              <w:right w:val="single" w:sz="4" w:space="0" w:color="3366FF"/>
            </w:tcBorders>
            <w:shd w:val="clear" w:color="000000" w:fill="CCFFCC"/>
            <w:noWrap/>
            <w:vAlign w:val="bottom"/>
            <w:hideMark/>
          </w:tcPr>
          <w:p w:rsidR="00DE7A98" w:rsidRPr="006E6072" w:rsidRDefault="00DE7A98" w:rsidP="00723A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6072">
              <w:rPr>
                <w:rFonts w:ascii="Arial CYR" w:eastAsia="Times New Roman" w:hAnsi="Arial CYR" w:cs="Arial CYR"/>
                <w:b/>
                <w:bCs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000000" w:fill="CCFFCC"/>
            <w:noWrap/>
            <w:vAlign w:val="bottom"/>
            <w:hideMark/>
          </w:tcPr>
          <w:p w:rsidR="00DE7A98" w:rsidRPr="006E6072" w:rsidRDefault="00DE7A98" w:rsidP="00723A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6072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000000" w:fill="CCFFCC"/>
            <w:noWrap/>
            <w:vAlign w:val="bottom"/>
            <w:hideMark/>
          </w:tcPr>
          <w:p w:rsidR="00DE7A98" w:rsidRPr="006E6072" w:rsidRDefault="00DE7A98" w:rsidP="00723A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6072">
              <w:rPr>
                <w:rFonts w:ascii="Arial CYR" w:eastAsia="Times New Roman" w:hAnsi="Arial CYR" w:cs="Arial CYR"/>
                <w:b/>
                <w:bCs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000000" w:fill="CCFFCC"/>
            <w:noWrap/>
            <w:vAlign w:val="bottom"/>
            <w:hideMark/>
          </w:tcPr>
          <w:p w:rsidR="00DE7A98" w:rsidRPr="006E6072" w:rsidRDefault="00DE7A98" w:rsidP="00723A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6072">
              <w:rPr>
                <w:rFonts w:ascii="Arial CYR" w:eastAsia="Times New Roman" w:hAnsi="Arial CYR" w:cs="Arial CYR"/>
                <w:b/>
                <w:bCs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000000" w:fill="CCFFCC"/>
            <w:noWrap/>
            <w:vAlign w:val="bottom"/>
            <w:hideMark/>
          </w:tcPr>
          <w:p w:rsidR="00DE7A98" w:rsidRPr="006E6072" w:rsidRDefault="00DE7A98" w:rsidP="00723A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6072">
              <w:rPr>
                <w:rFonts w:ascii="Arial CYR" w:eastAsia="Times New Roman" w:hAnsi="Arial CYR" w:cs="Arial CYR"/>
                <w:b/>
                <w:bCs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double" w:sz="4" w:space="0" w:color="auto"/>
            </w:tcBorders>
            <w:shd w:val="clear" w:color="000000" w:fill="CCFFCC"/>
            <w:noWrap/>
            <w:vAlign w:val="bottom"/>
            <w:hideMark/>
          </w:tcPr>
          <w:p w:rsidR="00DE7A98" w:rsidRPr="006E6072" w:rsidRDefault="00DE7A98" w:rsidP="00723A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6072">
              <w:rPr>
                <w:rFonts w:ascii="Arial CYR" w:eastAsia="Times New Roman" w:hAnsi="Arial CYR" w:cs="Arial CYR"/>
                <w:b/>
                <w:bCs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double" w:sz="4" w:space="0" w:color="auto"/>
              <w:bottom w:val="single" w:sz="4" w:space="0" w:color="3366FF"/>
              <w:right w:val="single" w:sz="4" w:space="0" w:color="3366FF"/>
            </w:tcBorders>
            <w:shd w:val="clear" w:color="000000" w:fill="CCFFCC"/>
            <w:noWrap/>
            <w:vAlign w:val="bottom"/>
            <w:hideMark/>
          </w:tcPr>
          <w:p w:rsidR="00DE7A98" w:rsidRPr="006E6072" w:rsidRDefault="00DE7A98" w:rsidP="00723A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6072">
              <w:rPr>
                <w:rFonts w:ascii="Arial CYR" w:eastAsia="Times New Roman" w:hAnsi="Arial CYR" w:cs="Arial CYR"/>
                <w:b/>
                <w:bCs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000000" w:fill="CCFFCC"/>
            <w:noWrap/>
            <w:vAlign w:val="bottom"/>
            <w:hideMark/>
          </w:tcPr>
          <w:p w:rsidR="00DE7A98" w:rsidRPr="006E6072" w:rsidRDefault="00DE7A98" w:rsidP="00723A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6072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000000" w:fill="CCFFCC"/>
            <w:noWrap/>
            <w:vAlign w:val="bottom"/>
            <w:hideMark/>
          </w:tcPr>
          <w:p w:rsidR="00DE7A98" w:rsidRPr="006E6072" w:rsidRDefault="00DE7A98" w:rsidP="00723A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6072">
              <w:rPr>
                <w:rFonts w:ascii="Arial CYR" w:eastAsia="Times New Roman" w:hAnsi="Arial CYR" w:cs="Arial CYR"/>
                <w:b/>
                <w:bCs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000000" w:fill="CCFFCC"/>
            <w:noWrap/>
            <w:vAlign w:val="bottom"/>
            <w:hideMark/>
          </w:tcPr>
          <w:p w:rsidR="00DE7A98" w:rsidRPr="006E6072" w:rsidRDefault="00DE7A98" w:rsidP="00723A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6072">
              <w:rPr>
                <w:rFonts w:ascii="Arial CYR" w:eastAsia="Times New Roman" w:hAnsi="Arial CYR" w:cs="Arial CYR"/>
                <w:b/>
                <w:bCs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000000" w:fill="CCFFCC"/>
            <w:noWrap/>
            <w:vAlign w:val="bottom"/>
            <w:hideMark/>
          </w:tcPr>
          <w:p w:rsidR="00DE7A98" w:rsidRPr="006E6072" w:rsidRDefault="00DE7A98" w:rsidP="00723A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6072">
              <w:rPr>
                <w:rFonts w:ascii="Arial CYR" w:eastAsia="Times New Roman" w:hAnsi="Arial CYR" w:cs="Arial CYR"/>
                <w:b/>
                <w:bCs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366FF"/>
              <w:right w:val="nil"/>
            </w:tcBorders>
            <w:shd w:val="clear" w:color="000000" w:fill="CCFFCC"/>
            <w:noWrap/>
            <w:vAlign w:val="bottom"/>
            <w:hideMark/>
          </w:tcPr>
          <w:p w:rsidR="00DE7A98" w:rsidRPr="006E6072" w:rsidRDefault="00DE7A98" w:rsidP="00723A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6072">
              <w:rPr>
                <w:rFonts w:ascii="Arial CYR" w:eastAsia="Times New Roman" w:hAnsi="Arial CYR" w:cs="Arial CYR"/>
                <w:b/>
                <w:bCs/>
                <w:lang w:eastAsia="ru-RU"/>
              </w:rPr>
              <w:t>6</w:t>
            </w:r>
          </w:p>
        </w:tc>
      </w:tr>
      <w:tr w:rsidR="00DE7A98" w:rsidRPr="006E6072" w:rsidTr="00723A03">
        <w:trPr>
          <w:trHeight w:val="348"/>
        </w:trPr>
        <w:tc>
          <w:tcPr>
            <w:tcW w:w="2980" w:type="dxa"/>
            <w:tcBorders>
              <w:top w:val="single" w:sz="12" w:space="0" w:color="FF6600"/>
              <w:left w:val="single" w:sz="4" w:space="0" w:color="auto"/>
              <w:bottom w:val="single" w:sz="4" w:space="0" w:color="auto"/>
              <w:right w:val="single" w:sz="12" w:space="0" w:color="FF6600"/>
            </w:tcBorders>
            <w:shd w:val="clear" w:color="000000" w:fill="FFFFFF"/>
            <w:noWrap/>
            <w:vAlign w:val="bottom"/>
            <w:hideMark/>
          </w:tcPr>
          <w:p w:rsidR="00DE7A98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>Четверикова О.Н.</w:t>
            </w:r>
          </w:p>
        </w:tc>
        <w:tc>
          <w:tcPr>
            <w:tcW w:w="75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3366FF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3366FF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3366FF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3366FF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3366FF"/>
              <w:left w:val="nil"/>
              <w:bottom w:val="single" w:sz="4" w:space="0" w:color="3366FF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11в</w:t>
            </w:r>
          </w:p>
        </w:tc>
        <w:tc>
          <w:tcPr>
            <w:tcW w:w="686" w:type="dxa"/>
            <w:tcBorders>
              <w:top w:val="single" w:sz="4" w:space="0" w:color="3366FF"/>
              <w:left w:val="double" w:sz="4" w:space="0" w:color="auto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11в</w:t>
            </w:r>
          </w:p>
        </w:tc>
        <w:tc>
          <w:tcPr>
            <w:tcW w:w="700" w:type="dxa"/>
            <w:tcBorders>
              <w:top w:val="single" w:sz="4" w:space="0" w:color="3366FF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6а</w:t>
            </w:r>
          </w:p>
        </w:tc>
        <w:tc>
          <w:tcPr>
            <w:tcW w:w="605" w:type="dxa"/>
            <w:tcBorders>
              <w:top w:val="single" w:sz="4" w:space="0" w:color="3366FF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7а</w:t>
            </w:r>
          </w:p>
        </w:tc>
        <w:tc>
          <w:tcPr>
            <w:tcW w:w="590" w:type="dxa"/>
            <w:tcBorders>
              <w:top w:val="single" w:sz="4" w:space="0" w:color="3366FF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3366FF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3366FF"/>
              <w:left w:val="nil"/>
              <w:bottom w:val="single" w:sz="4" w:space="0" w:color="3366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DE7A98" w:rsidRPr="006E6072" w:rsidTr="00723A03">
        <w:trPr>
          <w:trHeight w:val="34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A98" w:rsidRPr="006E6072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>Макеева А.А.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double" w:sz="4" w:space="0" w:color="auto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6в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6б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6в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DE7A98" w:rsidRPr="006E6072" w:rsidTr="00723A03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A98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>Корнаухова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 xml:space="preserve"> Л.И.</w:t>
            </w:r>
          </w:p>
        </w:tc>
        <w:tc>
          <w:tcPr>
            <w:tcW w:w="750" w:type="dxa"/>
            <w:tcBorders>
              <w:top w:val="nil"/>
              <w:left w:val="single" w:sz="8" w:space="0" w:color="FF0000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3366FF"/>
              <w:left w:val="nil"/>
              <w:bottom w:val="nil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double" w:sz="4" w:space="0" w:color="auto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7в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7б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3366FF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DE7A98" w:rsidRPr="006E6072" w:rsidTr="00723A03">
        <w:trPr>
          <w:trHeight w:val="348"/>
        </w:trPr>
        <w:tc>
          <w:tcPr>
            <w:tcW w:w="2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FF6600"/>
            </w:tcBorders>
            <w:shd w:val="clear" w:color="000000" w:fill="FFFFFF"/>
            <w:noWrap/>
            <w:vAlign w:val="bottom"/>
            <w:hideMark/>
          </w:tcPr>
          <w:p w:rsidR="00DE7A98" w:rsidRPr="006E6072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>Юдакова О.А.</w:t>
            </w:r>
          </w:p>
        </w:tc>
        <w:tc>
          <w:tcPr>
            <w:tcW w:w="750" w:type="dxa"/>
            <w:tcBorders>
              <w:top w:val="nil"/>
              <w:left w:val="single" w:sz="8" w:space="0" w:color="FF0000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double" w:sz="4" w:space="0" w:color="auto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7а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7в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7б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366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7F7428" w:rsidRPr="006E6072" w:rsidTr="00723A03">
        <w:trPr>
          <w:trHeight w:val="348"/>
        </w:trPr>
        <w:tc>
          <w:tcPr>
            <w:tcW w:w="2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FF6600"/>
            </w:tcBorders>
            <w:shd w:val="clear" w:color="000000" w:fill="FFFFFF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>Пономарева А.В.</w:t>
            </w:r>
          </w:p>
        </w:tc>
        <w:tc>
          <w:tcPr>
            <w:tcW w:w="750" w:type="dxa"/>
            <w:tcBorders>
              <w:top w:val="nil"/>
              <w:left w:val="single" w:sz="8" w:space="0" w:color="FF0000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5в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double" w:sz="4" w:space="0" w:color="auto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366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7F7428" w:rsidRPr="006E6072" w:rsidTr="00723A03">
        <w:trPr>
          <w:trHeight w:val="348"/>
        </w:trPr>
        <w:tc>
          <w:tcPr>
            <w:tcW w:w="2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FF6600"/>
            </w:tcBorders>
            <w:shd w:val="clear" w:color="000000" w:fill="FFFFFF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>Лебедева Ю.Г.</w:t>
            </w:r>
          </w:p>
        </w:tc>
        <w:tc>
          <w:tcPr>
            <w:tcW w:w="750" w:type="dxa"/>
            <w:tcBorders>
              <w:top w:val="nil"/>
              <w:left w:val="single" w:sz="8" w:space="0" w:color="FF0000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2а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double" w:sz="4" w:space="0" w:color="auto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366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DE7A98" w:rsidRPr="006E6072" w:rsidTr="00723A03">
        <w:trPr>
          <w:trHeight w:val="348"/>
        </w:trPr>
        <w:tc>
          <w:tcPr>
            <w:tcW w:w="2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FF6600"/>
            </w:tcBorders>
            <w:shd w:val="clear" w:color="000000" w:fill="FFFFFF"/>
            <w:noWrap/>
            <w:vAlign w:val="bottom"/>
            <w:hideMark/>
          </w:tcPr>
          <w:p w:rsidR="00DE7A98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>Тамлянкина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 xml:space="preserve"> А.В.</w:t>
            </w:r>
          </w:p>
        </w:tc>
        <w:tc>
          <w:tcPr>
            <w:tcW w:w="750" w:type="dxa"/>
            <w:tcBorders>
              <w:top w:val="nil"/>
              <w:left w:val="single" w:sz="8" w:space="0" w:color="FF0000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11б</w:t>
            </w:r>
          </w:p>
        </w:tc>
        <w:tc>
          <w:tcPr>
            <w:tcW w:w="686" w:type="dxa"/>
            <w:tcBorders>
              <w:top w:val="nil"/>
              <w:left w:val="double" w:sz="4" w:space="0" w:color="auto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366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7F7428" w:rsidRPr="006E6072" w:rsidTr="00723A03">
        <w:trPr>
          <w:trHeight w:val="348"/>
        </w:trPr>
        <w:tc>
          <w:tcPr>
            <w:tcW w:w="2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FF6600"/>
            </w:tcBorders>
            <w:shd w:val="clear" w:color="000000" w:fill="FFFFFF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>Андреева Н.И.</w:t>
            </w:r>
          </w:p>
        </w:tc>
        <w:tc>
          <w:tcPr>
            <w:tcW w:w="750" w:type="dxa"/>
            <w:tcBorders>
              <w:top w:val="nil"/>
              <w:left w:val="single" w:sz="8" w:space="0" w:color="FF0000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11а</w:t>
            </w:r>
          </w:p>
        </w:tc>
        <w:tc>
          <w:tcPr>
            <w:tcW w:w="686" w:type="dxa"/>
            <w:tcBorders>
              <w:top w:val="nil"/>
              <w:left w:val="double" w:sz="4" w:space="0" w:color="auto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366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DE7A98" w:rsidRPr="006E6072" w:rsidTr="00723A03">
        <w:trPr>
          <w:trHeight w:val="34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66FF"/>
            </w:tcBorders>
            <w:shd w:val="clear" w:color="000000" w:fill="FFFFFF"/>
            <w:noWrap/>
            <w:vAlign w:val="bottom"/>
            <w:hideMark/>
          </w:tcPr>
          <w:p w:rsidR="00DE7A98" w:rsidRPr="006E6072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proofErr w:type="spellStart"/>
            <w:r w:rsidRPr="006E6072"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>Якшина</w:t>
            </w:r>
            <w:proofErr w:type="spellEnd"/>
            <w:r w:rsidRPr="006E6072"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 xml:space="preserve"> Р.В.           </w:t>
            </w:r>
          </w:p>
        </w:tc>
        <w:tc>
          <w:tcPr>
            <w:tcW w:w="75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433D73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double" w:sz="4" w:space="0" w:color="auto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366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34AF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7F7428" w:rsidRPr="006E6072" w:rsidTr="00723A03">
        <w:trPr>
          <w:trHeight w:val="34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66FF"/>
            </w:tcBorders>
            <w:shd w:val="clear" w:color="000000" w:fill="FFFFFF"/>
            <w:noWrap/>
            <w:vAlign w:val="bottom"/>
            <w:hideMark/>
          </w:tcPr>
          <w:p w:rsidR="007F7428" w:rsidRPr="006E6072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>Яковлева М.О.</w:t>
            </w:r>
          </w:p>
        </w:tc>
        <w:tc>
          <w:tcPr>
            <w:tcW w:w="75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double" w:sz="4" w:space="0" w:color="auto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7б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7а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7в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366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DE7A98" w:rsidRPr="006E6072" w:rsidTr="00723A03">
        <w:trPr>
          <w:trHeight w:val="34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A98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>Барнаковский Н.А.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91413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91413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double" w:sz="4" w:space="0" w:color="auto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366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DE7A98" w:rsidRPr="006E6072" w:rsidTr="00723A03">
        <w:trPr>
          <w:trHeight w:val="34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A98" w:rsidRPr="006E6072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r w:rsidRPr="006E6072"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 xml:space="preserve">Лазарева Е.В.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double" w:sz="4" w:space="0" w:color="auto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91413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91413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6в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91413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6б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366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7F7428" w:rsidRPr="006E6072" w:rsidTr="00723A03">
        <w:trPr>
          <w:trHeight w:val="34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28" w:rsidRPr="006E6072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>Прядильщикова В.В.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double" w:sz="4" w:space="0" w:color="auto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366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F742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DE7A98" w:rsidRPr="006E6072" w:rsidTr="00723A03">
        <w:trPr>
          <w:trHeight w:val="34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A98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>Гладышев Д.В.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91413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91413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91413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91413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91413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double" w:sz="4" w:space="0" w:color="auto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91413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6б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Default="0091413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6а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366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DE7A98" w:rsidRPr="006E6072" w:rsidTr="00723A03">
        <w:trPr>
          <w:trHeight w:val="34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A98" w:rsidRPr="006E6072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>Кольцов Д.А.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4в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366FF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double" w:sz="4" w:space="0" w:color="auto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7F742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3а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3366FF"/>
              <w:right w:val="single" w:sz="4" w:space="0" w:color="3366FF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366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E7A98" w:rsidRPr="00834AFD" w:rsidRDefault="00DE7A98" w:rsidP="00723A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</w:tbl>
    <w:p w:rsidR="00DE7A98" w:rsidRDefault="00DE7A98" w:rsidP="00DE7A98"/>
    <w:p w:rsidR="00DC679D" w:rsidRDefault="00DC679D"/>
    <w:sectPr w:rsidR="00DC679D" w:rsidSect="00795F4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98"/>
    <w:rsid w:val="00051025"/>
    <w:rsid w:val="0027248B"/>
    <w:rsid w:val="00335D09"/>
    <w:rsid w:val="003F6D52"/>
    <w:rsid w:val="00433D73"/>
    <w:rsid w:val="00524571"/>
    <w:rsid w:val="007F7428"/>
    <w:rsid w:val="00914138"/>
    <w:rsid w:val="00A1767A"/>
    <w:rsid w:val="00BA4672"/>
    <w:rsid w:val="00CA44A4"/>
    <w:rsid w:val="00DC679D"/>
    <w:rsid w:val="00DE7A98"/>
    <w:rsid w:val="00E2566B"/>
    <w:rsid w:val="00EE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A98"/>
  </w:style>
  <w:style w:type="table" w:styleId="a4">
    <w:name w:val="Table Grid"/>
    <w:basedOn w:val="a1"/>
    <w:uiPriority w:val="59"/>
    <w:rsid w:val="00DE7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2021-01-29T12:41:00Z</dcterms:created>
  <dcterms:modified xsi:type="dcterms:W3CDTF">2021-01-29T12:41:00Z</dcterms:modified>
</cp:coreProperties>
</file>